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D171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No Two Customers are Alike</w:t>
      </w:r>
    </w:p>
    <w:p w14:paraId="6E51C061" w14:textId="77777777" w:rsidR="000A636F" w:rsidRPr="0003680B" w:rsidRDefault="000A636F" w:rsidP="000A636F">
      <w:pPr>
        <w:pStyle w:val="Body"/>
        <w:keepLines/>
        <w:numPr>
          <w:ilvl w:val="1"/>
          <w:numId w:val="3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Why are there so many </w:t>
      </w:r>
      <w:r w:rsidR="00360087" w:rsidRPr="0003680B">
        <w:rPr>
          <w:rFonts w:ascii="Andalus" w:hAnsi="Andalus" w:cs="Andalus"/>
          <w:sz w:val="24"/>
          <w:szCs w:val="24"/>
        </w:rPr>
        <w:t>_______________</w:t>
      </w:r>
      <w:r w:rsidRPr="0003680B">
        <w:rPr>
          <w:rFonts w:ascii="Andalus" w:hAnsi="Andalus" w:cs="Andalus"/>
          <w:sz w:val="24"/>
          <w:szCs w:val="24"/>
        </w:rPr>
        <w:t xml:space="preserve"> kinds of </w:t>
      </w:r>
      <w:r w:rsidR="00360087" w:rsidRPr="0003680B">
        <w:rPr>
          <w:rFonts w:ascii="Andalus" w:hAnsi="Andalus" w:cs="Andalus"/>
          <w:sz w:val="24"/>
          <w:szCs w:val="24"/>
        </w:rPr>
        <w:t>________________</w:t>
      </w:r>
      <w:r w:rsidRPr="0003680B">
        <w:rPr>
          <w:rFonts w:ascii="Andalus" w:hAnsi="Andalus" w:cs="Andalus"/>
          <w:sz w:val="24"/>
          <w:szCs w:val="24"/>
        </w:rPr>
        <w:t xml:space="preserve"> formats?</w:t>
      </w:r>
    </w:p>
    <w:p w14:paraId="514E2B65" w14:textId="77777777" w:rsidR="000A636F" w:rsidRPr="0003680B" w:rsidRDefault="000A636F" w:rsidP="000A636F">
      <w:pPr>
        <w:pStyle w:val="Body"/>
        <w:keepLines/>
        <w:numPr>
          <w:ilvl w:val="3"/>
          <w:numId w:val="3"/>
        </w:numPr>
        <w:tabs>
          <w:tab w:val="left" w:pos="1440"/>
          <w:tab w:val="left" w:pos="276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There are different kinds of retail </w:t>
      </w:r>
      <w:r w:rsidR="00360087" w:rsidRPr="0003680B">
        <w:rPr>
          <w:rFonts w:ascii="Andalus" w:hAnsi="Andalus" w:cs="Andalus"/>
          <w:sz w:val="24"/>
          <w:szCs w:val="24"/>
        </w:rPr>
        <w:t>________________</w:t>
      </w:r>
      <w:r w:rsidRPr="0003680B">
        <w:rPr>
          <w:rFonts w:ascii="Andalus" w:hAnsi="Andalus" w:cs="Andalus"/>
          <w:sz w:val="24"/>
          <w:szCs w:val="24"/>
        </w:rPr>
        <w:t>.</w:t>
      </w:r>
    </w:p>
    <w:p w14:paraId="3EE399BC" w14:textId="3AD64A1C" w:rsidR="000A636F" w:rsidRPr="0003680B" w:rsidRDefault="00360087" w:rsidP="000A636F">
      <w:pPr>
        <w:pStyle w:val="Body"/>
        <w:keepLines/>
        <w:numPr>
          <w:ilvl w:val="1"/>
          <w:numId w:val="3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the various types of customers will help you</w:t>
      </w:r>
      <w:r w:rsidR="001A068A">
        <w:rPr>
          <w:rFonts w:ascii="Andalus" w:hAnsi="Andalus" w:cs="Andalus"/>
          <w:sz w:val="24"/>
          <w:szCs w:val="24"/>
        </w:rPr>
        <w:t xml:space="preserve"> to</w:t>
      </w:r>
      <w:r w:rsidR="000A636F" w:rsidRPr="0003680B">
        <w:rPr>
          <w:rFonts w:ascii="Andalus" w:hAnsi="Andalus" w:cs="Andalus"/>
          <w:sz w:val="24"/>
          <w:szCs w:val="24"/>
        </w:rPr>
        <w:t xml:space="preserve"> </w:t>
      </w: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your customer better</w:t>
      </w:r>
      <w:r w:rsidR="007E37B7">
        <w:rPr>
          <w:rFonts w:ascii="Andalus" w:hAnsi="Andalus" w:cs="Andalus"/>
          <w:sz w:val="24"/>
          <w:szCs w:val="24"/>
        </w:rPr>
        <w:t xml:space="preserve"> in your job as a Sales ______________________.</w:t>
      </w:r>
    </w:p>
    <w:p w14:paraId="3C8D852F" w14:textId="77777777" w:rsidR="000A636F" w:rsidRPr="0003680B" w:rsidRDefault="00360087" w:rsidP="000A636F">
      <w:pPr>
        <w:pStyle w:val="Body"/>
        <w:keepLines/>
        <w:numPr>
          <w:ilvl w:val="1"/>
          <w:numId w:val="3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Will h</w:t>
      </w:r>
      <w:r w:rsidR="000A636F" w:rsidRPr="0003680B">
        <w:rPr>
          <w:rFonts w:ascii="Andalus" w:hAnsi="Andalus" w:cs="Andalus"/>
          <w:sz w:val="24"/>
          <w:szCs w:val="24"/>
        </w:rPr>
        <w:t xml:space="preserve">elp you be a </w:t>
      </w: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Sales </w:t>
      </w:r>
      <w:r w:rsidRPr="0003680B">
        <w:rPr>
          <w:rFonts w:ascii="Andalus" w:hAnsi="Andalus" w:cs="Andalus"/>
          <w:sz w:val="24"/>
          <w:szCs w:val="24"/>
        </w:rPr>
        <w:t>________________.</w:t>
      </w:r>
    </w:p>
    <w:p w14:paraId="1C3B2548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Types of Customers</w:t>
      </w:r>
    </w:p>
    <w:p w14:paraId="24120064" w14:textId="77777777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Customers</w:t>
      </w:r>
    </w:p>
    <w:p w14:paraId="61A5CFDF" w14:textId="77777777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Shopper</w:t>
      </w:r>
    </w:p>
    <w:p w14:paraId="31248C28" w14:textId="77777777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buyer</w:t>
      </w:r>
    </w:p>
    <w:p w14:paraId="6221B4D1" w14:textId="77777777" w:rsidR="00360087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920"/>
          <w:tab w:val="left" w:pos="144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   ________________ Shopper</w:t>
      </w:r>
    </w:p>
    <w:p w14:paraId="4222B168" w14:textId="77777777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Shopper</w:t>
      </w:r>
    </w:p>
    <w:p w14:paraId="47FCC9CF" w14:textId="77777777" w:rsidR="000A636F" w:rsidRPr="0003680B" w:rsidRDefault="00360087" w:rsidP="00360087">
      <w:pPr>
        <w:pStyle w:val="Body"/>
        <w:keepLines/>
        <w:numPr>
          <w:ilvl w:val="0"/>
          <w:numId w:val="18"/>
        </w:numPr>
        <w:tabs>
          <w:tab w:val="left" w:pos="1440"/>
        </w:tabs>
        <w:spacing w:line="276" w:lineRule="auto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Shopper</w:t>
      </w:r>
    </w:p>
    <w:p w14:paraId="47D6DAAC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Innovative Customer Characteristics</w:t>
      </w:r>
    </w:p>
    <w:p w14:paraId="188FD579" w14:textId="18129E91" w:rsidR="00FE5BAA" w:rsidRPr="0003680B" w:rsidRDefault="00FE5BAA" w:rsidP="00FE5BAA">
      <w:pPr>
        <w:pStyle w:val="Label"/>
        <w:keepLines/>
        <w:numPr>
          <w:ilvl w:val="0"/>
          <w:numId w:val="7"/>
        </w:numPr>
        <w:tabs>
          <w:tab w:val="left" w:pos="1440"/>
        </w:tabs>
        <w:spacing w:line="276" w:lineRule="auto"/>
        <w:ind w:left="720" w:hanging="360"/>
        <w:jc w:val="left"/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Be the 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________________</w:t>
      </w:r>
      <w:r w:rsidR="00360087" w:rsidRPr="0003680B">
        <w:rPr>
          <w:rFonts w:ascii="Andalus" w:hAnsi="Andalus" w:cs="Andalus"/>
        </w:rPr>
        <w:t xml:space="preserve"> </w:t>
      </w:r>
      <w:r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to have the 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________________</w:t>
      </w:r>
      <w:r w:rsidR="00360087" w:rsidRPr="0003680B">
        <w:rPr>
          <w:rFonts w:ascii="Andalus" w:hAnsi="Andalus" w:cs="Andalus"/>
        </w:rPr>
        <w:t xml:space="preserve"> </w:t>
      </w:r>
      <w:r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fashion, technology or car</w:t>
      </w:r>
      <w:r w:rsidR="007E37B7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0FD4664" w14:textId="71836020" w:rsidR="000A636F" w:rsidRPr="0003680B" w:rsidRDefault="007E37B7" w:rsidP="00FE5BAA">
      <w:pPr>
        <w:pStyle w:val="Label"/>
        <w:keepLines/>
        <w:numPr>
          <w:ilvl w:val="0"/>
          <w:numId w:val="7"/>
        </w:numPr>
        <w:tabs>
          <w:tab w:val="left" w:pos="1440"/>
        </w:tabs>
        <w:spacing w:line="276" w:lineRule="auto"/>
        <w:ind w:left="720" w:hanging="360"/>
        <w:jc w:val="left"/>
        <w:rPr>
          <w:rFonts w:ascii="Andalus" w:hAnsi="Andalus" w:cs="Andalus"/>
          <w:caps/>
          <w:color w:val="000000"/>
          <w:spacing w:val="-1"/>
        </w:rPr>
      </w:pPr>
      <w:r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This buyer wants to be the </w:t>
      </w:r>
      <w:r w:rsidR="00FE5BAA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60087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________________</w:t>
      </w:r>
      <w:r w:rsidR="00360087" w:rsidRPr="0003680B">
        <w:rPr>
          <w:rFonts w:ascii="Andalus" w:hAnsi="Andalus" w:cs="Andalus"/>
        </w:rPr>
        <w:t xml:space="preserve"> </w:t>
      </w:r>
      <w:r w:rsidRPr="007E37B7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a</w:t>
      </w:r>
      <w:r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nd</w:t>
      </w:r>
      <w:r w:rsidRPr="007E37B7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be recognized </w:t>
      </w:r>
      <w:r w:rsidR="00FE5BAA" w:rsidRPr="0003680B"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as such</w:t>
      </w:r>
      <w:r>
        <w:rPr>
          <w:rFonts w:ascii="Andalus" w:hAnsi="Andalus" w:cs="Andalus"/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F825672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Comparison Shopper Characteristics</w:t>
      </w:r>
    </w:p>
    <w:p w14:paraId="763B57BC" w14:textId="77777777" w:rsidR="000A636F" w:rsidRPr="0003680B" w:rsidRDefault="00360087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Takes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checking out products through various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  <w:r w:rsidR="000A636F" w:rsidRPr="0003680B">
        <w:rPr>
          <w:rFonts w:ascii="Andalus" w:hAnsi="Andalus" w:cs="Andalus"/>
          <w:sz w:val="24"/>
          <w:szCs w:val="24"/>
        </w:rPr>
        <w:t xml:space="preserve">, visiting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stores, or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the internet</w:t>
      </w:r>
    </w:p>
    <w:p w14:paraId="5DA1BF1B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a product to get the best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212D59BC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Takes a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time to make a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after they have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all options</w:t>
      </w:r>
    </w:p>
    <w:p w14:paraId="63D83C7D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Impulse Buyer Characteristics</w:t>
      </w:r>
    </w:p>
    <w:p w14:paraId="79957447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Makes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decisions</w:t>
      </w:r>
    </w:p>
    <w:p w14:paraId="759AC512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Items are usually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4D87385A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Item is not a high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to customer</w:t>
      </w:r>
    </w:p>
    <w:p w14:paraId="5789B56D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Follower Characteristics</w:t>
      </w:r>
    </w:p>
    <w:p w14:paraId="5902038B" w14:textId="77777777" w:rsidR="000A636F" w:rsidRPr="0003680B" w:rsidRDefault="000A636F" w:rsidP="000A636F">
      <w:pPr>
        <w:pStyle w:val="Body"/>
        <w:keepLines/>
        <w:numPr>
          <w:ilvl w:val="0"/>
          <w:numId w:val="8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wait to see what the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trend will be</w:t>
      </w:r>
    </w:p>
    <w:p w14:paraId="3D4EC962" w14:textId="77777777" w:rsidR="000A636F" w:rsidRPr="0003680B" w:rsidRDefault="00733BDC" w:rsidP="000A636F">
      <w:pPr>
        <w:pStyle w:val="Body"/>
        <w:keepLines/>
        <w:numPr>
          <w:ilvl w:val="0"/>
          <w:numId w:val="8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to try new </w:t>
      </w:r>
      <w:r w:rsidRPr="0003680B">
        <w:rPr>
          <w:rFonts w:ascii="Andalus" w:hAnsi="Andalus" w:cs="Andalus"/>
          <w:sz w:val="24"/>
          <w:szCs w:val="24"/>
        </w:rPr>
        <w:t>________________</w:t>
      </w:r>
    </w:p>
    <w:p w14:paraId="12907EEF" w14:textId="77777777" w:rsidR="000A636F" w:rsidRPr="0003680B" w:rsidRDefault="000A636F" w:rsidP="000A636F">
      <w:pPr>
        <w:pStyle w:val="Body"/>
        <w:keepLines/>
        <w:numPr>
          <w:ilvl w:val="0"/>
          <w:numId w:val="8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Buy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brands they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or have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bought.</w:t>
      </w:r>
    </w:p>
    <w:p w14:paraId="4C62517E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lastRenderedPageBreak/>
        <w:t>Diverse Shopper Characteristics</w:t>
      </w:r>
    </w:p>
    <w:p w14:paraId="72DD313A" w14:textId="77777777" w:rsidR="000A636F" w:rsidRPr="0003680B" w:rsidRDefault="000A636F" w:rsidP="00FE5BAA">
      <w:pPr>
        <w:pStyle w:val="Body"/>
        <w:keepNext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Hard to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or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2AB671D6" w14:textId="77777777" w:rsidR="000A636F" w:rsidRPr="0003680B" w:rsidRDefault="000A636F" w:rsidP="00FE5BAA">
      <w:pPr>
        <w:pStyle w:val="Body"/>
        <w:keepNext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Shops many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3439EAA5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Recreational Shopper Characteristics</w:t>
      </w:r>
    </w:p>
    <w:p w14:paraId="2CEB95DB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Shops for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  <w:r w:rsidRPr="0003680B">
        <w:rPr>
          <w:rFonts w:ascii="Andalus" w:hAnsi="Andalus" w:cs="Andalus"/>
          <w:sz w:val="24"/>
          <w:szCs w:val="24"/>
        </w:rPr>
        <w:t>!</w:t>
      </w:r>
    </w:p>
    <w:p w14:paraId="64E0CB32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Doesn’t look for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merchandise</w:t>
      </w:r>
    </w:p>
    <w:p w14:paraId="1EE038CC" w14:textId="0EF34146" w:rsidR="00733BDC" w:rsidRPr="0003680B" w:rsidRDefault="007E37B7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Enjoys learning about new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1AEFB8B6" w14:textId="77777777" w:rsidR="000A636F" w:rsidRPr="0003680B" w:rsidRDefault="000A636F" w:rsidP="000A636F">
      <w:pPr>
        <w:pStyle w:val="Body"/>
        <w:keepLines/>
        <w:numPr>
          <w:ilvl w:val="0"/>
          <w:numId w:val="2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May or May not make a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798DE658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Consumer Behavior: Why People Buy</w:t>
      </w:r>
    </w:p>
    <w:p w14:paraId="53CAC211" w14:textId="77777777" w:rsidR="000A636F" w:rsidRPr="0003680B" w:rsidRDefault="000A636F" w:rsidP="000A636F">
      <w:pPr>
        <w:pStyle w:val="Body"/>
        <w:keepLines/>
        <w:numPr>
          <w:ilvl w:val="0"/>
          <w:numId w:val="9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Successful retailers select a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target market or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customer</w:t>
      </w:r>
    </w:p>
    <w:p w14:paraId="2483E902" w14:textId="77777777" w:rsidR="000A636F" w:rsidRPr="0003680B" w:rsidRDefault="000A636F" w:rsidP="000A636F">
      <w:pPr>
        <w:pStyle w:val="Body"/>
        <w:keepLines/>
        <w:numPr>
          <w:ilvl w:val="0"/>
          <w:numId w:val="9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Retailers will look to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the customer by selecting the:</w:t>
      </w:r>
    </w:p>
    <w:p w14:paraId="738EBB9A" w14:textId="0ECAE96C" w:rsidR="00733BDC" w:rsidRPr="0003680B" w:rsidRDefault="00733BDC" w:rsidP="00733BDC">
      <w:pPr>
        <w:pStyle w:val="Body"/>
        <w:keepLines/>
        <w:numPr>
          <w:ilvl w:val="2"/>
          <w:numId w:val="9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</w:p>
    <w:p w14:paraId="45C006E5" w14:textId="5FCFEA3A" w:rsidR="000A636F" w:rsidRPr="0003680B" w:rsidRDefault="00733BDC" w:rsidP="00733BDC">
      <w:pPr>
        <w:pStyle w:val="Body"/>
        <w:keepLines/>
        <w:numPr>
          <w:ilvl w:val="2"/>
          <w:numId w:val="9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/ </w:t>
      </w:r>
      <w:r w:rsidR="000A636F" w:rsidRPr="0003680B">
        <w:rPr>
          <w:rFonts w:ascii="Andalus" w:hAnsi="Andalus" w:cs="Andalus"/>
          <w:sz w:val="24"/>
          <w:szCs w:val="24"/>
        </w:rPr>
        <w:t>Desire</w:t>
      </w:r>
      <w:r w:rsidR="00C334F7">
        <w:rPr>
          <w:rFonts w:ascii="Andalus" w:hAnsi="Andalus" w:cs="Andalus"/>
          <w:sz w:val="24"/>
          <w:szCs w:val="24"/>
        </w:rPr>
        <w:t>s</w:t>
      </w:r>
    </w:p>
    <w:p w14:paraId="1A481A94" w14:textId="7CE4A002" w:rsidR="00C334F7" w:rsidRPr="00C334F7" w:rsidRDefault="00C334F7" w:rsidP="00C334F7">
      <w:pPr>
        <w:pStyle w:val="ListParagraph"/>
        <w:numPr>
          <w:ilvl w:val="0"/>
          <w:numId w:val="10"/>
        </w:numPr>
        <w:rPr>
          <w:rFonts w:ascii="Andalus" w:hAnsi="Andalus" w:cs="Andalus"/>
          <w:color w:val="000000"/>
        </w:rPr>
      </w:pPr>
      <w:r w:rsidRPr="00C334F7">
        <w:rPr>
          <w:rFonts w:ascii="Andalus" w:hAnsi="Andalus" w:cs="Andalus"/>
          <w:color w:val="000000"/>
        </w:rPr>
        <w:t>The retailer __</w:t>
      </w:r>
      <w:r>
        <w:rPr>
          <w:rFonts w:ascii="Andalus" w:hAnsi="Andalus" w:cs="Andalus"/>
          <w:color w:val="000000"/>
        </w:rPr>
        <w:t>_________________</w:t>
      </w:r>
      <w:r w:rsidRPr="00C334F7">
        <w:rPr>
          <w:rFonts w:ascii="Andalus" w:hAnsi="Andalus" w:cs="Andalus"/>
          <w:color w:val="000000"/>
        </w:rPr>
        <w:t>___  the Customer to __</w:t>
      </w:r>
      <w:r>
        <w:rPr>
          <w:rFonts w:ascii="Andalus" w:hAnsi="Andalus" w:cs="Andalus"/>
          <w:color w:val="000000"/>
        </w:rPr>
        <w:t>_____________</w:t>
      </w:r>
      <w:r w:rsidRPr="00C334F7">
        <w:rPr>
          <w:rFonts w:ascii="Andalus" w:hAnsi="Andalus" w:cs="Andalus"/>
          <w:color w:val="000000"/>
        </w:rPr>
        <w:t>__ and the needs of these customers.</w:t>
      </w:r>
    </w:p>
    <w:p w14:paraId="28E30F60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Understanding the Customer Needs</w:t>
      </w:r>
    </w:p>
    <w:p w14:paraId="29D18B73" w14:textId="77777777" w:rsidR="000A636F" w:rsidRPr="0003680B" w:rsidRDefault="00733BDC" w:rsidP="000A636F">
      <w:pPr>
        <w:pStyle w:val="Body"/>
        <w:keepLines/>
        <w:numPr>
          <w:ilvl w:val="0"/>
          <w:numId w:val="2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- Quantifiable information such as:</w:t>
      </w:r>
    </w:p>
    <w:p w14:paraId="66DF8FBE" w14:textId="77777777" w:rsidR="000A636F" w:rsidRPr="0003680B" w:rsidRDefault="00733BDC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size</w:t>
      </w:r>
    </w:p>
    <w:p w14:paraId="299A6B7A" w14:textId="77777777" w:rsidR="00733BDC" w:rsidRPr="0003680B" w:rsidRDefault="00733BDC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</w:p>
    <w:p w14:paraId="241A000A" w14:textId="77777777" w:rsidR="000A636F" w:rsidRPr="0003680B" w:rsidRDefault="000A636F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Education</w:t>
      </w:r>
    </w:p>
    <w:p w14:paraId="14803582" w14:textId="77777777" w:rsidR="000A636F" w:rsidRPr="0003680B" w:rsidRDefault="000A636F" w:rsidP="000A636F">
      <w:pPr>
        <w:pStyle w:val="Body"/>
        <w:keepLines/>
        <w:numPr>
          <w:ilvl w:val="2"/>
          <w:numId w:val="11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Occupation</w:t>
      </w:r>
    </w:p>
    <w:p w14:paraId="159186B5" w14:textId="77777777" w:rsidR="000A636F" w:rsidRPr="0003680B" w:rsidRDefault="000A636F" w:rsidP="000A636F">
      <w:pPr>
        <w:pStyle w:val="Body"/>
        <w:keepLines/>
        <w:numPr>
          <w:ilvl w:val="2"/>
          <w:numId w:val="11"/>
        </w:numPr>
        <w:tabs>
          <w:tab w:val="clear" w:pos="92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Place of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0AE9965D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Predicting Customer Needs</w:t>
      </w:r>
    </w:p>
    <w:p w14:paraId="4953FFBC" w14:textId="5A0B6455" w:rsidR="00AE3AE2" w:rsidRPr="00AE3AE2" w:rsidRDefault="00AE3AE2" w:rsidP="00AE3AE2">
      <w:pPr>
        <w:pStyle w:val="ListParagraph"/>
        <w:numPr>
          <w:ilvl w:val="2"/>
          <w:numId w:val="12"/>
        </w:numPr>
        <w:ind w:left="1440"/>
        <w:rPr>
          <w:rFonts w:ascii="Andalus" w:hAnsi="Andalus" w:cs="Andalus"/>
          <w:color w:val="000000"/>
        </w:rPr>
      </w:pPr>
      <w:r w:rsidRPr="00AE3AE2">
        <w:rPr>
          <w:rFonts w:ascii="Andalus" w:hAnsi="Andalus" w:cs="Andalus"/>
          <w:color w:val="000000"/>
        </w:rPr>
        <w:t>___</w:t>
      </w:r>
      <w:r>
        <w:rPr>
          <w:rFonts w:ascii="Andalus" w:hAnsi="Andalus" w:cs="Andalus"/>
          <w:color w:val="000000"/>
        </w:rPr>
        <w:t>________</w:t>
      </w:r>
      <w:r w:rsidRPr="00AE3AE2">
        <w:rPr>
          <w:rFonts w:ascii="Andalus" w:hAnsi="Andalus" w:cs="Andalus"/>
          <w:color w:val="000000"/>
        </w:rPr>
        <w:t>___ about a customer will help __</w:t>
      </w:r>
      <w:r>
        <w:rPr>
          <w:rFonts w:ascii="Andalus" w:hAnsi="Andalus" w:cs="Andalus"/>
          <w:color w:val="000000"/>
        </w:rPr>
        <w:t>___________</w:t>
      </w:r>
      <w:r w:rsidRPr="00AE3AE2">
        <w:rPr>
          <w:rFonts w:ascii="Andalus" w:hAnsi="Andalus" w:cs="Andalus"/>
          <w:color w:val="000000"/>
        </w:rPr>
        <w:t>___ predict customer  __</w:t>
      </w:r>
      <w:r>
        <w:rPr>
          <w:rFonts w:ascii="Andalus" w:hAnsi="Andalus" w:cs="Andalus"/>
          <w:color w:val="000000"/>
        </w:rPr>
        <w:t>________</w:t>
      </w:r>
      <w:r w:rsidRPr="00AE3AE2">
        <w:rPr>
          <w:rFonts w:ascii="Andalus" w:hAnsi="Andalus" w:cs="Andalus"/>
          <w:color w:val="000000"/>
        </w:rPr>
        <w:t>___.</w:t>
      </w:r>
    </w:p>
    <w:p w14:paraId="5729385D" w14:textId="77777777" w:rsidR="000A636F" w:rsidRPr="0003680B" w:rsidRDefault="000A636F" w:rsidP="00733BDC">
      <w:pPr>
        <w:pStyle w:val="Body"/>
        <w:keepNext/>
        <w:keepLines/>
        <w:numPr>
          <w:ilvl w:val="2"/>
          <w:numId w:val="12"/>
        </w:numPr>
        <w:tabs>
          <w:tab w:val="left" w:pos="1440"/>
          <w:tab w:val="left" w:pos="18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Cue (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or Commercial)</w:t>
      </w:r>
    </w:p>
    <w:p w14:paraId="636432EE" w14:textId="77777777" w:rsidR="000A636F" w:rsidRPr="0003680B" w:rsidRDefault="000A636F" w:rsidP="00733BDC">
      <w:pPr>
        <w:pStyle w:val="Body"/>
        <w:keepNext/>
        <w:keepLines/>
        <w:numPr>
          <w:ilvl w:val="2"/>
          <w:numId w:val="12"/>
        </w:numPr>
        <w:tabs>
          <w:tab w:val="left" w:pos="1440"/>
          <w:tab w:val="left" w:pos="18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Drive (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  <w:r w:rsidRPr="0003680B">
        <w:rPr>
          <w:rFonts w:ascii="Andalus" w:hAnsi="Andalus" w:cs="Andalus"/>
          <w:sz w:val="24"/>
          <w:szCs w:val="24"/>
        </w:rPr>
        <w:t>)</w:t>
      </w:r>
    </w:p>
    <w:p w14:paraId="1602CAED" w14:textId="77777777" w:rsidR="000A636F" w:rsidRPr="0003680B" w:rsidRDefault="000A636F" w:rsidP="00733BDC">
      <w:pPr>
        <w:pStyle w:val="Body"/>
        <w:keepNext/>
        <w:keepLines/>
        <w:numPr>
          <w:ilvl w:val="0"/>
          <w:numId w:val="13"/>
        </w:numPr>
        <w:tabs>
          <w:tab w:val="clear" w:pos="920"/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After a Cue or Drive the Customer will then use a 5-stage decision-making process</w:t>
      </w:r>
    </w:p>
    <w:p w14:paraId="042FA03F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>Five (5) Stages of Decision Making</w:t>
      </w:r>
    </w:p>
    <w:p w14:paraId="32234291" w14:textId="77777777" w:rsidR="000A636F" w:rsidRPr="0003680B" w:rsidRDefault="00733BDC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Recognition</w:t>
      </w:r>
    </w:p>
    <w:p w14:paraId="0DBD7890" w14:textId="77777777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Information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38C6F585" w14:textId="77777777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Evaluation of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43C5B48D" w14:textId="77777777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Purchase</w:t>
      </w:r>
    </w:p>
    <w:p w14:paraId="12AC58C5" w14:textId="77777777" w:rsidR="000A636F" w:rsidRPr="0003680B" w:rsidRDefault="000A636F" w:rsidP="000A636F">
      <w:pPr>
        <w:pStyle w:val="Body"/>
        <w:keepLines/>
        <w:numPr>
          <w:ilvl w:val="0"/>
          <w:numId w:val="15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Post-purchase </w:t>
      </w:r>
      <w:r w:rsidR="00733BDC" w:rsidRPr="0003680B">
        <w:rPr>
          <w:rFonts w:ascii="Andalus" w:hAnsi="Andalus" w:cs="Andalus"/>
          <w:sz w:val="24"/>
          <w:szCs w:val="24"/>
        </w:rPr>
        <w:t>________________</w:t>
      </w:r>
    </w:p>
    <w:p w14:paraId="78D64558" w14:textId="77777777" w:rsidR="000A636F" w:rsidRPr="0003680B" w:rsidRDefault="00733BDC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  <w:color w:val="000000"/>
          <w:sz w:val="24"/>
          <w:szCs w:val="24"/>
        </w:rPr>
        <w:lastRenderedPageBreak/>
        <w:t>________________</w:t>
      </w:r>
      <w:r w:rsidRPr="0003680B">
        <w:rPr>
          <w:rFonts w:ascii="Andalus" w:hAnsi="Andalus" w:cs="Andalus"/>
          <w:sz w:val="24"/>
          <w:szCs w:val="24"/>
        </w:rPr>
        <w:t xml:space="preserve"> </w:t>
      </w:r>
      <w:r w:rsidR="000A636F" w:rsidRPr="0003680B">
        <w:rPr>
          <w:rFonts w:ascii="Andalus" w:hAnsi="Andalus" w:cs="Andalus"/>
        </w:rPr>
        <w:t>Recognition</w:t>
      </w:r>
    </w:p>
    <w:p w14:paraId="4F2F419F" w14:textId="73234329" w:rsidR="000A636F" w:rsidRPr="0003680B" w:rsidRDefault="000A636F" w:rsidP="002D17AD">
      <w:pPr>
        <w:pStyle w:val="Body"/>
        <w:keepLines/>
        <w:numPr>
          <w:ilvl w:val="0"/>
          <w:numId w:val="17"/>
        </w:numPr>
        <w:tabs>
          <w:tab w:val="left" w:pos="162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Some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or Service may solve an identified problem or </w:t>
      </w:r>
      <w:r w:rsidR="00733BDC" w:rsidRPr="0003680B">
        <w:rPr>
          <w:rFonts w:ascii="Andalus" w:hAnsi="Andalus" w:cs="Andalus"/>
          <w:sz w:val="24"/>
          <w:szCs w:val="24"/>
        </w:rPr>
        <w:t>_____________</w:t>
      </w:r>
      <w:r w:rsidR="006238BD">
        <w:rPr>
          <w:rFonts w:ascii="Andalus" w:hAnsi="Andalus" w:cs="Andalus"/>
          <w:sz w:val="24"/>
          <w:szCs w:val="24"/>
        </w:rPr>
        <w:t xml:space="preserve"> need.</w:t>
      </w:r>
      <w:bookmarkStart w:id="0" w:name="_GoBack"/>
      <w:bookmarkEnd w:id="0"/>
    </w:p>
    <w:p w14:paraId="62F545F4" w14:textId="77777777" w:rsidR="000A636F" w:rsidRPr="0003680B" w:rsidRDefault="000A636F" w:rsidP="002D17AD">
      <w:pPr>
        <w:pStyle w:val="Body"/>
        <w:keepLines/>
        <w:numPr>
          <w:ilvl w:val="0"/>
          <w:numId w:val="17"/>
        </w:numPr>
        <w:tabs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62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Determine whether or not the </w:t>
      </w:r>
      <w:r w:rsidR="00733BDC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is worth solving</w:t>
      </w:r>
    </w:p>
    <w:p w14:paraId="76898FA2" w14:textId="77777777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Information 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________________</w:t>
      </w:r>
    </w:p>
    <w:p w14:paraId="16582C92" w14:textId="015E46ED" w:rsidR="000A636F" w:rsidRPr="0003680B" w:rsidRDefault="00733BDC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which goods or services will help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the problem </w:t>
      </w:r>
      <w:r w:rsidR="00AE3AE2">
        <w:rPr>
          <w:rFonts w:ascii="Andalus" w:hAnsi="Andalus" w:cs="Andalus"/>
          <w:sz w:val="24"/>
          <w:szCs w:val="24"/>
        </w:rPr>
        <w:t>and</w:t>
      </w:r>
    </w:p>
    <w:p w14:paraId="4FB2941C" w14:textId="77777777" w:rsidR="000A636F" w:rsidRPr="0003680B" w:rsidRDefault="00B22406" w:rsidP="002D17AD">
      <w:pPr>
        <w:pStyle w:val="Body"/>
        <w:keepLines/>
        <w:numPr>
          <w:ilvl w:val="0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available </w:t>
      </w:r>
      <w:r w:rsidRPr="0003680B">
        <w:rPr>
          <w:rFonts w:ascii="Andalus" w:hAnsi="Andalus" w:cs="Andalus"/>
          <w:sz w:val="24"/>
          <w:szCs w:val="24"/>
        </w:rPr>
        <w:t>________________</w:t>
      </w:r>
    </w:p>
    <w:p w14:paraId="10E8E36C" w14:textId="77777777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Evaluation of 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________________</w:t>
      </w:r>
    </w:p>
    <w:p w14:paraId="51695344" w14:textId="77777777" w:rsidR="000A636F" w:rsidRPr="0003680B" w:rsidRDefault="000A636F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Gather </w:t>
      </w:r>
      <w:r w:rsidR="00B22406" w:rsidRPr="0003680B">
        <w:rPr>
          <w:rFonts w:ascii="Andalus" w:hAnsi="Andalus" w:cs="Andalus"/>
          <w:sz w:val="24"/>
          <w:szCs w:val="24"/>
        </w:rPr>
        <w:t>________________</w:t>
      </w:r>
    </w:p>
    <w:p w14:paraId="50AC37E9" w14:textId="77777777" w:rsidR="000A636F" w:rsidRPr="0003680B" w:rsidRDefault="00B22406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alternatives from Criteria</w:t>
      </w:r>
    </w:p>
    <w:p w14:paraId="79E9C82C" w14:textId="77777777" w:rsidR="000A636F" w:rsidRPr="0003680B" w:rsidRDefault="00B22406" w:rsidP="002D17AD">
      <w:pPr>
        <w:pStyle w:val="Body"/>
        <w:keepLines/>
        <w:numPr>
          <w:ilvl w:val="0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on which to Purchase</w:t>
      </w:r>
    </w:p>
    <w:p w14:paraId="18B13AB8" w14:textId="77777777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>Purchase Decision</w:t>
      </w:r>
    </w:p>
    <w:p w14:paraId="62266CB3" w14:textId="77777777" w:rsidR="000A636F" w:rsidRPr="0003680B" w:rsidRDefault="000A636F" w:rsidP="001A1A8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900" w:hanging="18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Best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based on:</w:t>
      </w:r>
    </w:p>
    <w:p w14:paraId="7724F048" w14:textId="77777777" w:rsidR="000A636F" w:rsidRPr="0003680B" w:rsidRDefault="000A636F" w:rsidP="002D17AD">
      <w:pPr>
        <w:pStyle w:val="Body"/>
        <w:keepLines/>
        <w:numPr>
          <w:ilvl w:val="2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Location</w:t>
      </w:r>
    </w:p>
    <w:p w14:paraId="5F22F184" w14:textId="77777777" w:rsidR="000A636F" w:rsidRPr="0003680B" w:rsidRDefault="000A636F" w:rsidP="002D17AD">
      <w:pPr>
        <w:pStyle w:val="Body"/>
        <w:keepLines/>
        <w:numPr>
          <w:ilvl w:val="2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Store </w:t>
      </w:r>
      <w:r w:rsidR="00B22406" w:rsidRPr="0003680B">
        <w:rPr>
          <w:rFonts w:ascii="Andalus" w:hAnsi="Andalus" w:cs="Andalus"/>
          <w:sz w:val="24"/>
          <w:szCs w:val="24"/>
        </w:rPr>
        <w:t>________________</w:t>
      </w:r>
    </w:p>
    <w:p w14:paraId="5A983C6E" w14:textId="77777777" w:rsidR="000A636F" w:rsidRPr="0003680B" w:rsidRDefault="00B22406" w:rsidP="002D17AD">
      <w:pPr>
        <w:pStyle w:val="Body"/>
        <w:keepLines/>
        <w:numPr>
          <w:ilvl w:val="2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>Service</w:t>
      </w:r>
    </w:p>
    <w:p w14:paraId="1D531BE2" w14:textId="77777777" w:rsidR="000A636F" w:rsidRPr="0003680B" w:rsidRDefault="000A636F" w:rsidP="002D17AD">
      <w:pPr>
        <w:pStyle w:val="Body"/>
        <w:keepLines/>
        <w:numPr>
          <w:ilvl w:val="2"/>
          <w:numId w:val="17"/>
        </w:numPr>
        <w:tabs>
          <w:tab w:val="clear" w:pos="92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>Pricing</w:t>
      </w:r>
    </w:p>
    <w:p w14:paraId="1861715D" w14:textId="77777777" w:rsidR="000A636F" w:rsidRPr="0003680B" w:rsidRDefault="000A636F" w:rsidP="002D17AD">
      <w:pPr>
        <w:pStyle w:val="Heading1"/>
        <w:numPr>
          <w:ilvl w:val="0"/>
          <w:numId w:val="19"/>
        </w:numPr>
        <w:ind w:left="1080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Post-Purchase </w:t>
      </w:r>
      <w:r w:rsidR="00733BDC" w:rsidRPr="0003680B">
        <w:rPr>
          <w:rFonts w:ascii="Andalus" w:hAnsi="Andalus" w:cs="Andalus"/>
          <w:color w:val="000000"/>
          <w:sz w:val="24"/>
          <w:szCs w:val="24"/>
        </w:rPr>
        <w:t>________________</w:t>
      </w:r>
    </w:p>
    <w:p w14:paraId="6D46C277" w14:textId="77777777" w:rsidR="00B22406" w:rsidRPr="0003680B" w:rsidRDefault="00B22406" w:rsidP="002D17AD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If they are 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with product and </w:t>
      </w: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experience </w:t>
      </w:r>
      <w:r w:rsidRPr="0003680B">
        <w:rPr>
          <w:rFonts w:ascii="Andalus" w:hAnsi="Andalus" w:cs="Andalus"/>
          <w:sz w:val="24"/>
          <w:szCs w:val="24"/>
        </w:rPr>
        <w:t>–</w:t>
      </w:r>
      <w:r w:rsidR="000A636F" w:rsidRPr="0003680B">
        <w:rPr>
          <w:rFonts w:ascii="Andalus" w:hAnsi="Andalus" w:cs="Andalus"/>
          <w:sz w:val="24"/>
          <w:szCs w:val="24"/>
        </w:rPr>
        <w:t xml:space="preserve"> </w:t>
      </w:r>
    </w:p>
    <w:p w14:paraId="4E9F4C96" w14:textId="77777777" w:rsidR="000A636F" w:rsidRPr="0003680B" w:rsidRDefault="000A636F" w:rsidP="002D17AD">
      <w:pPr>
        <w:pStyle w:val="Body"/>
        <w:keepLines/>
        <w:numPr>
          <w:ilvl w:val="1"/>
          <w:numId w:val="17"/>
        </w:numPr>
        <w:tabs>
          <w:tab w:val="left" w:pos="1440"/>
        </w:tabs>
        <w:spacing w:line="276" w:lineRule="auto"/>
        <w:ind w:left="1347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most likely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the purchase</w:t>
      </w:r>
    </w:p>
    <w:p w14:paraId="5049EBFC" w14:textId="77777777" w:rsidR="00B22406" w:rsidRPr="0003680B" w:rsidRDefault="00B22406" w:rsidP="002D17AD">
      <w:pPr>
        <w:pStyle w:val="Body"/>
        <w:keepLines/>
        <w:numPr>
          <w:ilvl w:val="0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08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If they are 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with product and </w:t>
      </w:r>
      <w:r w:rsidRPr="0003680B">
        <w:rPr>
          <w:rFonts w:ascii="Andalus" w:hAnsi="Andalus" w:cs="Andalus"/>
          <w:sz w:val="24"/>
          <w:szCs w:val="24"/>
        </w:rPr>
        <w:t xml:space="preserve">________________ </w:t>
      </w:r>
      <w:r w:rsidR="000A636F" w:rsidRPr="0003680B">
        <w:rPr>
          <w:rFonts w:ascii="Andalus" w:hAnsi="Andalus" w:cs="Andalus"/>
          <w:sz w:val="24"/>
          <w:szCs w:val="24"/>
        </w:rPr>
        <w:t xml:space="preserve">experience </w:t>
      </w:r>
      <w:r w:rsidRPr="0003680B">
        <w:rPr>
          <w:rFonts w:ascii="Andalus" w:hAnsi="Andalus" w:cs="Andalus"/>
          <w:sz w:val="24"/>
          <w:szCs w:val="24"/>
        </w:rPr>
        <w:t>–</w:t>
      </w:r>
      <w:r w:rsidR="000A636F" w:rsidRPr="0003680B">
        <w:rPr>
          <w:rFonts w:ascii="Andalus" w:hAnsi="Andalus" w:cs="Andalus"/>
          <w:sz w:val="24"/>
          <w:szCs w:val="24"/>
        </w:rPr>
        <w:t xml:space="preserve"> </w:t>
      </w:r>
    </w:p>
    <w:p w14:paraId="3EEF060D" w14:textId="77777777" w:rsidR="000A636F" w:rsidRPr="0003680B" w:rsidRDefault="000A636F" w:rsidP="002D17AD">
      <w:pPr>
        <w:pStyle w:val="Body"/>
        <w:keepLines/>
        <w:numPr>
          <w:ilvl w:val="1"/>
          <w:numId w:val="17"/>
        </w:numPr>
        <w:tabs>
          <w:tab w:val="clear" w:pos="1840"/>
          <w:tab w:val="clear" w:pos="2760"/>
          <w:tab w:val="clear" w:pos="3680"/>
          <w:tab w:val="clear" w:pos="4600"/>
          <w:tab w:val="clear" w:pos="5520"/>
          <w:tab w:val="clear" w:pos="6440"/>
          <w:tab w:val="clear" w:pos="7360"/>
          <w:tab w:val="clear" w:pos="8280"/>
          <w:tab w:val="clear" w:pos="9200"/>
          <w:tab w:val="left" w:pos="1440"/>
        </w:tabs>
        <w:spacing w:line="276" w:lineRule="auto"/>
        <w:ind w:left="1347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Will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alternatives and the purchase process</w:t>
      </w:r>
    </w:p>
    <w:p w14:paraId="72C802F3" w14:textId="77777777" w:rsidR="000A636F" w:rsidRPr="0003680B" w:rsidRDefault="000A636F" w:rsidP="00733BDC">
      <w:pPr>
        <w:pStyle w:val="Heading1"/>
        <w:rPr>
          <w:rFonts w:ascii="Andalus" w:hAnsi="Andalus" w:cs="Andalus"/>
        </w:rPr>
      </w:pPr>
      <w:r w:rsidRPr="0003680B">
        <w:rPr>
          <w:rFonts w:ascii="Andalus" w:hAnsi="Andalus" w:cs="Andalus"/>
        </w:rPr>
        <w:t xml:space="preserve">Retail </w:t>
      </w:r>
      <w:r w:rsidR="00B22406" w:rsidRPr="0003680B">
        <w:rPr>
          <w:rFonts w:ascii="Andalus" w:hAnsi="Andalus" w:cs="Andalus"/>
          <w:color w:val="000000"/>
          <w:sz w:val="24"/>
          <w:szCs w:val="24"/>
        </w:rPr>
        <w:t>________________</w:t>
      </w:r>
      <w:r w:rsidR="00B22406" w:rsidRPr="0003680B">
        <w:rPr>
          <w:rFonts w:ascii="Andalus" w:hAnsi="Andalus" w:cs="Andalus"/>
          <w:sz w:val="24"/>
          <w:szCs w:val="24"/>
        </w:rPr>
        <w:t xml:space="preserve"> </w:t>
      </w:r>
      <w:r w:rsidRPr="0003680B">
        <w:rPr>
          <w:rFonts w:ascii="Andalus" w:hAnsi="Andalus" w:cs="Andalus"/>
        </w:rPr>
        <w:t>Communities</w:t>
      </w:r>
    </w:p>
    <w:p w14:paraId="7E26297F" w14:textId="77777777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Products and Services directly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the quality of consumer </w:t>
      </w:r>
      <w:r w:rsidR="00B22406" w:rsidRPr="0003680B">
        <w:rPr>
          <w:rFonts w:ascii="Andalus" w:hAnsi="Andalus" w:cs="Andalus"/>
          <w:sz w:val="24"/>
          <w:szCs w:val="24"/>
        </w:rPr>
        <w:t>________________</w:t>
      </w:r>
    </w:p>
    <w:p w14:paraId="1912EBD8" w14:textId="77777777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Needs of people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and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>what they purchase as consumers</w:t>
      </w:r>
    </w:p>
    <w:p w14:paraId="05EE76F1" w14:textId="77777777" w:rsidR="000A636F" w:rsidRPr="0003680B" w:rsidRDefault="000A636F" w:rsidP="000A636F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Customer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make up what retailers must </w:t>
      </w:r>
      <w:r w:rsidR="00B22406" w:rsidRPr="0003680B">
        <w:rPr>
          <w:rFonts w:ascii="Andalus" w:hAnsi="Andalus" w:cs="Andalus"/>
          <w:sz w:val="24"/>
          <w:szCs w:val="24"/>
        </w:rPr>
        <w:t xml:space="preserve">________________ </w:t>
      </w:r>
      <w:r w:rsidRPr="0003680B">
        <w:rPr>
          <w:rFonts w:ascii="Andalus" w:hAnsi="Andalus" w:cs="Andalus"/>
          <w:sz w:val="24"/>
          <w:szCs w:val="24"/>
        </w:rPr>
        <w:t xml:space="preserve">in order to remain competitive and </w:t>
      </w:r>
      <w:r w:rsidR="00B22406" w:rsidRPr="0003680B">
        <w:rPr>
          <w:rFonts w:ascii="Andalus" w:hAnsi="Andalus" w:cs="Andalus"/>
          <w:sz w:val="24"/>
          <w:szCs w:val="24"/>
        </w:rPr>
        <w:t>________________</w:t>
      </w:r>
    </w:p>
    <w:p w14:paraId="07E5338F" w14:textId="56AADBD3" w:rsidR="00284ED6" w:rsidRPr="0003680B" w:rsidRDefault="00284ED6" w:rsidP="00284ED6">
      <w:pPr>
        <w:pStyle w:val="Body"/>
        <w:keepLines/>
        <w:numPr>
          <w:ilvl w:val="0"/>
          <w:numId w:val="17"/>
        </w:numPr>
        <w:tabs>
          <w:tab w:val="left" w:pos="1440"/>
        </w:tabs>
        <w:spacing w:line="276" w:lineRule="auto"/>
        <w:ind w:left="720" w:hanging="360"/>
        <w:rPr>
          <w:rFonts w:ascii="Andalus" w:hAnsi="Andalus" w:cs="Andalus"/>
          <w:sz w:val="24"/>
          <w:szCs w:val="24"/>
        </w:rPr>
      </w:pPr>
      <w:r w:rsidRPr="0003680B">
        <w:rPr>
          <w:rFonts w:ascii="Andalus" w:hAnsi="Andalus" w:cs="Andalus"/>
          <w:sz w:val="24"/>
          <w:szCs w:val="24"/>
        </w:rPr>
        <w:t xml:space="preserve">Retailers </w:t>
      </w:r>
      <w:r>
        <w:rPr>
          <w:rFonts w:ascii="Andalus" w:hAnsi="Andalus" w:cs="Andalus"/>
          <w:sz w:val="24"/>
          <w:szCs w:val="24"/>
        </w:rPr>
        <w:t xml:space="preserve">also </w:t>
      </w:r>
      <w:r w:rsidRPr="0003680B">
        <w:rPr>
          <w:rFonts w:ascii="Andalus" w:hAnsi="Andalus" w:cs="Andalus"/>
          <w:sz w:val="24"/>
          <w:szCs w:val="24"/>
        </w:rPr>
        <w:t>help the community by providing ___</w:t>
      </w:r>
      <w:r>
        <w:rPr>
          <w:rFonts w:ascii="Andalus" w:hAnsi="Andalus" w:cs="Andalus"/>
          <w:sz w:val="24"/>
          <w:szCs w:val="24"/>
        </w:rPr>
        <w:t>_________</w:t>
      </w:r>
      <w:r w:rsidRPr="0003680B">
        <w:rPr>
          <w:rFonts w:ascii="Andalus" w:hAnsi="Andalus" w:cs="Andalus"/>
          <w:sz w:val="24"/>
          <w:szCs w:val="24"/>
        </w:rPr>
        <w:t>____, monetary aide, social __</w:t>
      </w:r>
      <w:r>
        <w:rPr>
          <w:rFonts w:ascii="Andalus" w:hAnsi="Andalus" w:cs="Andalus"/>
          <w:sz w:val="24"/>
          <w:szCs w:val="24"/>
        </w:rPr>
        <w:t>____________</w:t>
      </w:r>
      <w:r w:rsidRPr="0003680B">
        <w:rPr>
          <w:rFonts w:ascii="Andalus" w:hAnsi="Andalus" w:cs="Andalus"/>
          <w:sz w:val="24"/>
          <w:szCs w:val="24"/>
        </w:rPr>
        <w:t>___ programs and __</w:t>
      </w:r>
      <w:r>
        <w:rPr>
          <w:rFonts w:ascii="Andalus" w:hAnsi="Andalus" w:cs="Andalus"/>
          <w:sz w:val="24"/>
          <w:szCs w:val="24"/>
        </w:rPr>
        <w:t>______________</w:t>
      </w:r>
      <w:r w:rsidRPr="0003680B">
        <w:rPr>
          <w:rFonts w:ascii="Andalus" w:hAnsi="Andalus" w:cs="Andalus"/>
          <w:sz w:val="24"/>
          <w:szCs w:val="24"/>
        </w:rPr>
        <w:t xml:space="preserve">____ </w:t>
      </w:r>
      <w:r>
        <w:rPr>
          <w:rFonts w:ascii="Andalus" w:hAnsi="Andalus" w:cs="Andalus"/>
          <w:sz w:val="24"/>
          <w:szCs w:val="24"/>
        </w:rPr>
        <w:t>initiatives.</w:t>
      </w:r>
    </w:p>
    <w:p w14:paraId="7BFCFC22" w14:textId="77777777" w:rsidR="00D5088A" w:rsidRPr="0003680B" w:rsidRDefault="00D5088A" w:rsidP="000A636F">
      <w:pPr>
        <w:tabs>
          <w:tab w:val="left" w:pos="1440"/>
        </w:tabs>
        <w:spacing w:line="276" w:lineRule="auto"/>
        <w:ind w:left="720" w:hanging="360"/>
        <w:rPr>
          <w:rFonts w:ascii="Andalus" w:hAnsi="Andalus" w:cs="Andalus"/>
        </w:rPr>
      </w:pPr>
    </w:p>
    <w:sectPr w:rsidR="00D5088A" w:rsidRPr="0003680B" w:rsidSect="00B22406">
      <w:headerReference w:type="default" r:id="rId7"/>
      <w:footerReference w:type="default" r:id="rId8"/>
      <w:pgSz w:w="12240" w:h="15840"/>
      <w:pgMar w:top="1608" w:right="720" w:bottom="720" w:left="720" w:header="540" w:footer="6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68DD" w14:textId="77777777" w:rsidR="00CF5AFF" w:rsidRDefault="00CF5AFF" w:rsidP="000A636F">
      <w:r>
        <w:separator/>
      </w:r>
    </w:p>
  </w:endnote>
  <w:endnote w:type="continuationSeparator" w:id="0">
    <w:p w14:paraId="2285CA0C" w14:textId="77777777" w:rsidR="00CF5AFF" w:rsidRDefault="00CF5AFF" w:rsidP="000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Times New Roman"/>
    <w:charset w:val="00"/>
    <w:family w:val="roman"/>
    <w:pitch w:val="default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venir Book">
    <w:altName w:val="Times New Roman"/>
    <w:charset w:val="00"/>
    <w:family w:val="roman"/>
    <w:pitch w:val="default"/>
  </w:font>
  <w:font w:name="Avenir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0D70" w14:textId="77777777" w:rsidR="0002611C" w:rsidRPr="00B22406" w:rsidRDefault="00B22406">
    <w:pPr>
      <w:pStyle w:val="HeaderFooter"/>
      <w:tabs>
        <w:tab w:val="clear" w:pos="9020"/>
        <w:tab w:val="center" w:pos="4680"/>
        <w:tab w:val="right" w:pos="9360"/>
      </w:tabs>
      <w:rPr>
        <w:sz w:val="20"/>
      </w:rPr>
    </w:pPr>
    <w:r>
      <w:tab/>
    </w:r>
    <w:r>
      <w:tab/>
    </w:r>
    <w:r w:rsidRPr="00B22406">
      <w:rPr>
        <w:sz w:val="20"/>
      </w:rPr>
      <w:t xml:space="preserve">Page </w:t>
    </w:r>
    <w:r w:rsidRPr="00B22406">
      <w:rPr>
        <w:sz w:val="20"/>
      </w:rPr>
      <w:fldChar w:fldCharType="begin"/>
    </w:r>
    <w:r w:rsidRPr="00B22406">
      <w:rPr>
        <w:sz w:val="20"/>
      </w:rPr>
      <w:instrText xml:space="preserve"> PAGE </w:instrText>
    </w:r>
    <w:r w:rsidRPr="00B22406">
      <w:rPr>
        <w:sz w:val="20"/>
      </w:rPr>
      <w:fldChar w:fldCharType="separate"/>
    </w:r>
    <w:r w:rsidR="001A1A8D">
      <w:rPr>
        <w:noProof/>
        <w:sz w:val="20"/>
      </w:rPr>
      <w:t>2</w:t>
    </w:r>
    <w:r w:rsidRPr="00B22406">
      <w:rPr>
        <w:sz w:val="20"/>
      </w:rPr>
      <w:fldChar w:fldCharType="end"/>
    </w:r>
    <w:r w:rsidRPr="00B22406">
      <w:rPr>
        <w:sz w:val="20"/>
      </w:rPr>
      <w:t xml:space="preserve"> of </w:t>
    </w:r>
    <w:r w:rsidRPr="00B22406">
      <w:rPr>
        <w:sz w:val="20"/>
      </w:rPr>
      <w:fldChar w:fldCharType="begin"/>
    </w:r>
    <w:r w:rsidRPr="00B22406">
      <w:rPr>
        <w:sz w:val="20"/>
      </w:rPr>
      <w:instrText xml:space="preserve"> NUMPAGES </w:instrText>
    </w:r>
    <w:r w:rsidRPr="00B22406">
      <w:rPr>
        <w:sz w:val="20"/>
      </w:rPr>
      <w:fldChar w:fldCharType="separate"/>
    </w:r>
    <w:r w:rsidR="001A1A8D">
      <w:rPr>
        <w:noProof/>
        <w:sz w:val="20"/>
      </w:rPr>
      <w:t>3</w:t>
    </w:r>
    <w:r w:rsidRPr="00B224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C102" w14:textId="77777777" w:rsidR="00CF5AFF" w:rsidRDefault="00CF5AFF" w:rsidP="000A636F">
      <w:r>
        <w:separator/>
      </w:r>
    </w:p>
  </w:footnote>
  <w:footnote w:type="continuationSeparator" w:id="0">
    <w:p w14:paraId="2E8DAB5E" w14:textId="77777777" w:rsidR="00CF5AFF" w:rsidRDefault="00CF5AFF" w:rsidP="000A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BE70" w14:textId="77777777" w:rsidR="000A636F" w:rsidRDefault="000A636F" w:rsidP="000A636F">
    <w:pPr>
      <w:pStyle w:val="HeaderFooter"/>
      <w:keepLines/>
      <w:tabs>
        <w:tab w:val="clear" w:pos="9020"/>
        <w:tab w:val="right" w:pos="10080"/>
      </w:tabs>
      <w:spacing w:after="240"/>
      <w:rPr>
        <w:rFonts w:ascii="Avenir Book" w:hAnsi="Avenir Book" w:hint="eastAsia"/>
        <w:caps/>
        <w:spacing w:val="-1"/>
      </w:rPr>
    </w:pPr>
    <w:r>
      <w:rPr>
        <w:rFonts w:ascii="Avenir Book" w:hAnsi="Avenir Book"/>
        <w:caps/>
        <w:spacing w:val="-1"/>
      </w:rPr>
      <w:t>Name: ________________________________</w:t>
    </w:r>
    <w:r>
      <w:rPr>
        <w:rFonts w:ascii="Avenir Book" w:hAnsi="Avenir Book"/>
        <w:caps/>
        <w:spacing w:val="-1"/>
      </w:rPr>
      <w:tab/>
      <w:t>Date: ____________</w:t>
    </w:r>
  </w:p>
  <w:p w14:paraId="352AB650" w14:textId="77777777" w:rsidR="0002611C" w:rsidRDefault="00B22406" w:rsidP="000A636F">
    <w:pPr>
      <w:pStyle w:val="HeaderFooter"/>
      <w:keepLines/>
      <w:tabs>
        <w:tab w:val="clear" w:pos="9020"/>
        <w:tab w:val="center" w:pos="4680"/>
        <w:tab w:val="center" w:pos="5400"/>
        <w:tab w:val="right" w:pos="9360"/>
        <w:tab w:val="right" w:pos="10800"/>
      </w:tabs>
      <w:jc w:val="center"/>
      <w:rPr>
        <w:rFonts w:ascii="Avenir Book" w:hAnsi="Avenir Book" w:hint="eastAsia"/>
        <w:caps/>
        <w:spacing w:val="-1"/>
      </w:rPr>
    </w:pPr>
    <w:r>
      <w:rPr>
        <w:rFonts w:ascii="Avenir Book" w:hAnsi="Avenir Book"/>
        <w:caps/>
        <w:spacing w:val="-1"/>
      </w:rPr>
      <w:t>Customer Service and Sales Essentials</w:t>
    </w:r>
  </w:p>
  <w:p w14:paraId="42A0FCFE" w14:textId="77777777" w:rsidR="000A636F" w:rsidRDefault="000A636F" w:rsidP="000A636F">
    <w:pPr>
      <w:pStyle w:val="HeaderFooter"/>
      <w:keepLines/>
      <w:tabs>
        <w:tab w:val="clear" w:pos="9020"/>
        <w:tab w:val="center" w:pos="4680"/>
        <w:tab w:val="right" w:pos="9360"/>
      </w:tabs>
      <w:spacing w:after="240"/>
      <w:jc w:val="center"/>
    </w:pPr>
    <w:r>
      <w:rPr>
        <w:rFonts w:ascii="Avenir Roman" w:hAnsi="Avenir Roman"/>
      </w:rPr>
      <w:t>CHAPTER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632"/>
    <w:multiLevelType w:val="hybridMultilevel"/>
    <w:tmpl w:val="2F460CA4"/>
    <w:numStyleLink w:val="Bullet"/>
  </w:abstractNum>
  <w:abstractNum w:abstractNumId="1" w15:restartNumberingAfterBreak="0">
    <w:nsid w:val="10595BE3"/>
    <w:multiLevelType w:val="hybridMultilevel"/>
    <w:tmpl w:val="D20EDA8C"/>
    <w:styleLink w:val="Image"/>
    <w:lvl w:ilvl="0" w:tplc="EFA064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4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F546A0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8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542C0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1057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34E24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9F2A8D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D7E83B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E48B81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792B7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3636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1C534A2B"/>
    <w:multiLevelType w:val="hybridMultilevel"/>
    <w:tmpl w:val="D20EDA8C"/>
    <w:numStyleLink w:val="Image"/>
  </w:abstractNum>
  <w:abstractNum w:abstractNumId="3" w15:restartNumberingAfterBreak="0">
    <w:nsid w:val="2251451D"/>
    <w:multiLevelType w:val="hybridMultilevel"/>
    <w:tmpl w:val="CE4EFDAA"/>
    <w:numStyleLink w:val="Numbered"/>
  </w:abstractNum>
  <w:abstractNum w:abstractNumId="4" w15:restartNumberingAfterBreak="0">
    <w:nsid w:val="292243E6"/>
    <w:multiLevelType w:val="hybridMultilevel"/>
    <w:tmpl w:val="067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4734"/>
    <w:multiLevelType w:val="hybridMultilevel"/>
    <w:tmpl w:val="A426E38C"/>
    <w:styleLink w:val="Bullet0"/>
    <w:lvl w:ilvl="0" w:tplc="08F0323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8CD39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E327D5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A78C3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A003C8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41AF9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0C8B5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A60A7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42A2E9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2D345109"/>
    <w:multiLevelType w:val="hybridMultilevel"/>
    <w:tmpl w:val="27765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B48E4"/>
    <w:multiLevelType w:val="hybridMultilevel"/>
    <w:tmpl w:val="A426E38C"/>
    <w:numStyleLink w:val="Bullet0"/>
  </w:abstractNum>
  <w:abstractNum w:abstractNumId="8" w15:restartNumberingAfterBreak="0">
    <w:nsid w:val="40955D4D"/>
    <w:multiLevelType w:val="hybridMultilevel"/>
    <w:tmpl w:val="2F460CA4"/>
    <w:styleLink w:val="Bullet"/>
    <w:lvl w:ilvl="0" w:tplc="56349A3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9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4E61F6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06ED9D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B02432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987FF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0208B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1D6BF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EB427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4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46652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4AB43041"/>
    <w:multiLevelType w:val="hybridMultilevel"/>
    <w:tmpl w:val="CE4EFDAA"/>
    <w:styleLink w:val="Numbered"/>
    <w:lvl w:ilvl="0" w:tplc="F8E871AE">
      <w:start w:val="1"/>
      <w:numFmt w:val="decimal"/>
      <w:lvlText w:val="%1.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93" w:hanging="1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7FAC">
      <w:start w:val="1"/>
      <w:numFmt w:val="decimal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9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AF7FA">
      <w:start w:val="1"/>
      <w:numFmt w:val="decimal"/>
      <w:lvlText w:val="%3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61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E50D2">
      <w:start w:val="1"/>
      <w:numFmt w:val="decimal"/>
      <w:lvlText w:val="%4.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3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09F18">
      <w:start w:val="1"/>
      <w:numFmt w:val="decimal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</w:tabs>
        <w:ind w:left="485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A30A2">
      <w:start w:val="1"/>
      <w:numFmt w:val="decimal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97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492A8">
      <w:start w:val="1"/>
      <w:numFmt w:val="decimal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09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85E2A">
      <w:start w:val="1"/>
      <w:numFmt w:val="decimal"/>
      <w:lvlText w:val="%8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21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C1CC0">
      <w:start w:val="1"/>
      <w:numFmt w:val="decimal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9333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BEE6FADA">
        <w:start w:val="1"/>
        <w:numFmt w:val="bullet"/>
        <w:lvlText w:val="•"/>
        <w:lvlJc w:val="left"/>
        <w:pPr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48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96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  <w:lvlOverride w:ilvl="0">
      <w:lvl w:ilvl="0" w:tplc="BEE6FA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2"/>
    <w:lvlOverride w:ilvl="0">
      <w:lvl w:ilvl="0" w:tplc="BEE6FA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2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66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8"/>
  </w:num>
  <w:num w:numId="7">
    <w:abstractNumId w:val="0"/>
  </w:num>
  <w:num w:numId="8">
    <w:abstractNumId w:val="2"/>
    <w:lvlOverride w:ilvl="0">
      <w:lvl w:ilvl="0" w:tplc="BEE6FA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2"/>
    <w:lvlOverride w:ilvl="0">
      <w:lvl w:ilvl="0" w:tplc="BEE6FA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22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2"/>
    <w:lvlOverride w:ilvl="0">
      <w:lvl w:ilvl="0" w:tplc="BEE6FA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009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749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2"/>
    <w:lvlOverride w:ilvl="0">
      <w:lvl w:ilvl="0" w:tplc="BEE6FADA">
        <w:start w:val="1"/>
        <w:numFmt w:val="bullet"/>
        <w:lvlText w:val="•"/>
        <w:lvlJc w:val="left"/>
        <w:pPr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22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2"/>
    <w:lvlOverride w:ilvl="0">
      <w:lvl w:ilvl="0" w:tplc="BEE6FADA">
        <w:start w:val="1"/>
        <w:numFmt w:val="bullet"/>
        <w:lvlText w:val="•"/>
        <w:lvlJc w:val="left"/>
        <w:pPr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ind w:left="9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22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2"/>
    <w:lvlOverride w:ilvl="0">
      <w:lvl w:ilvl="0" w:tplc="BEE6FAD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40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1AB680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2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36D62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66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42A25C8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4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E46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2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DAC17F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9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122633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92924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4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66A7EA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1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636363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9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6F"/>
    <w:rsid w:val="0003680B"/>
    <w:rsid w:val="000A636F"/>
    <w:rsid w:val="00137AB5"/>
    <w:rsid w:val="001A068A"/>
    <w:rsid w:val="001A1A8D"/>
    <w:rsid w:val="001A70D2"/>
    <w:rsid w:val="00205082"/>
    <w:rsid w:val="00212866"/>
    <w:rsid w:val="002428FA"/>
    <w:rsid w:val="00284ED6"/>
    <w:rsid w:val="002C1A36"/>
    <w:rsid w:val="002D17AD"/>
    <w:rsid w:val="00360087"/>
    <w:rsid w:val="003879E5"/>
    <w:rsid w:val="00446BE4"/>
    <w:rsid w:val="00542535"/>
    <w:rsid w:val="006238BD"/>
    <w:rsid w:val="006734CE"/>
    <w:rsid w:val="0067430E"/>
    <w:rsid w:val="00712E20"/>
    <w:rsid w:val="00733BDC"/>
    <w:rsid w:val="007E37B7"/>
    <w:rsid w:val="008E19BF"/>
    <w:rsid w:val="009051D8"/>
    <w:rsid w:val="00937718"/>
    <w:rsid w:val="00A0775C"/>
    <w:rsid w:val="00AB1069"/>
    <w:rsid w:val="00AD71AC"/>
    <w:rsid w:val="00AE3AE2"/>
    <w:rsid w:val="00AF4729"/>
    <w:rsid w:val="00B22406"/>
    <w:rsid w:val="00B82423"/>
    <w:rsid w:val="00BB0808"/>
    <w:rsid w:val="00C334F7"/>
    <w:rsid w:val="00C45328"/>
    <w:rsid w:val="00C67FB5"/>
    <w:rsid w:val="00CB322F"/>
    <w:rsid w:val="00CC131F"/>
    <w:rsid w:val="00CF5AFF"/>
    <w:rsid w:val="00D42981"/>
    <w:rsid w:val="00D5088A"/>
    <w:rsid w:val="00D6382B"/>
    <w:rsid w:val="00D91E01"/>
    <w:rsid w:val="00E97EFA"/>
    <w:rsid w:val="00FE5BA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935B"/>
  <w15:chartTrackingRefBased/>
  <w15:docId w15:val="{BC68B487-0E36-42EB-88C2-DE9FDB8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A6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A63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TitleAlt">
    <w:name w:val="Title Alt"/>
    <w:rsid w:val="000A636F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Light" w:eastAsia="Arial Unicode MS" w:hAnsi="Avenir Light" w:cs="Arial Unicode MS"/>
      <w:caps/>
      <w:color w:val="FEFEFE"/>
      <w:spacing w:val="144"/>
      <w:sz w:val="90"/>
      <w:szCs w:val="90"/>
      <w:bdr w:val="nil"/>
    </w:rPr>
  </w:style>
  <w:style w:type="paragraph" w:customStyle="1" w:styleId="Body">
    <w:name w:val="Body"/>
    <w:rsid w:val="000A6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age">
    <w:name w:val="Image"/>
    <w:rsid w:val="000A636F"/>
    <w:pPr>
      <w:numPr>
        <w:numId w:val="1"/>
      </w:numPr>
    </w:pPr>
  </w:style>
  <w:style w:type="paragraph" w:customStyle="1" w:styleId="Label">
    <w:name w:val="Label"/>
    <w:rsid w:val="000A6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bdr w:val="nil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Bullet">
    <w:name w:val="Bullet"/>
    <w:rsid w:val="000A636F"/>
    <w:pPr>
      <w:numPr>
        <w:numId w:val="6"/>
      </w:numPr>
    </w:pPr>
  </w:style>
  <w:style w:type="numbering" w:customStyle="1" w:styleId="Numbered">
    <w:name w:val="Numbered"/>
    <w:rsid w:val="000A636F"/>
    <w:pPr>
      <w:numPr>
        <w:numId w:val="14"/>
      </w:numPr>
    </w:pPr>
  </w:style>
  <w:style w:type="numbering" w:customStyle="1" w:styleId="Bullet0">
    <w:name w:val="Bullet.0"/>
    <w:rsid w:val="000A636F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0A6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6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A6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6F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733BDC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ListParagraph">
    <w:name w:val="List Paragraph"/>
    <w:basedOn w:val="Normal"/>
    <w:uiPriority w:val="34"/>
    <w:qFormat/>
    <w:rsid w:val="00C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Ingrid L.</dc:creator>
  <cp:keywords/>
  <dc:description/>
  <cp:lastModifiedBy>Paul Grethel</cp:lastModifiedBy>
  <cp:revision>4</cp:revision>
  <dcterms:created xsi:type="dcterms:W3CDTF">2018-09-04T22:08:00Z</dcterms:created>
  <dcterms:modified xsi:type="dcterms:W3CDTF">2018-09-04T22:15:00Z</dcterms:modified>
</cp:coreProperties>
</file>